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35" w:rsidRDefault="00AC7B35" w:rsidP="00AC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E93E53" wp14:editId="4008D430">
            <wp:simplePos x="0" y="0"/>
            <wp:positionH relativeFrom="margin">
              <wp:posOffset>-35560</wp:posOffset>
            </wp:positionH>
            <wp:positionV relativeFrom="margin">
              <wp:posOffset>440055</wp:posOffset>
            </wp:positionV>
            <wp:extent cx="2082800" cy="1562100"/>
            <wp:effectExtent l="0" t="0" r="0" b="0"/>
            <wp:wrapSquare wrapText="bothSides"/>
            <wp:docPr id="1" name="Рисунок 1" descr="C:\Users\User\Desktop\DSCN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N7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F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6" descr="https://apf.mail.ru/cgi-bin/readmsg/DSCN7597.JPG?id=15178336780000000583%3B0%3B2&amp;x-email=ou2020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0F07F" id="AutoShape 6" o:spid="_x0000_s1026" alt="https://apf.mail.ru/cgi-bin/readmsg/DSCN7597.JPG?id=15178336780000000583%3B0%3B2&amp;x-email=ou2020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wK0DgoDAAA4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A23BF8">
        <w:rPr>
          <w:lang w:val="kk-KZ"/>
        </w:rPr>
        <w:t xml:space="preserve">   </w:t>
      </w:r>
      <w:r w:rsidRPr="00AC7B35">
        <w:rPr>
          <w:rFonts w:ascii="Times New Roman" w:hAnsi="Times New Roman" w:cs="Times New Roman"/>
          <w:b/>
          <w:sz w:val="28"/>
          <w:szCs w:val="28"/>
          <w:lang w:val="kk-KZ"/>
        </w:rPr>
        <w:t>Молдағалиева Гульнар Кайровна,</w:t>
      </w: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sz w:val="28"/>
          <w:szCs w:val="28"/>
          <w:lang w:val="kk-KZ"/>
        </w:rPr>
        <w:t xml:space="preserve">№13 «Бәйшешек» ересек тобының </w:t>
      </w: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AC7B35">
        <w:rPr>
          <w:rFonts w:ascii="Times New Roman" w:hAnsi="Times New Roman" w:cs="Times New Roman"/>
          <w:sz w:val="28"/>
          <w:szCs w:val="28"/>
          <w:lang w:val="kk-KZ"/>
        </w:rPr>
        <w:t>I-санатты тәрбиешісі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C7B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sz w:val="28"/>
          <w:szCs w:val="28"/>
          <w:lang w:val="kk-KZ"/>
        </w:rPr>
        <w:t>Мемлекеттік коммуналдық</w:t>
      </w: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sz w:val="28"/>
          <w:szCs w:val="28"/>
          <w:lang w:val="kk-KZ"/>
        </w:rPr>
        <w:t xml:space="preserve"> қазыналық кәсіпорын</w:t>
      </w:r>
    </w:p>
    <w:p w:rsidR="00AC7B35" w:rsidRPr="00AC7B35" w:rsidRDefault="00AC7B35" w:rsidP="00A23B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sz w:val="28"/>
          <w:szCs w:val="28"/>
          <w:lang w:val="kk-KZ"/>
        </w:rPr>
        <w:t>Атырау қаласы</w:t>
      </w:r>
    </w:p>
    <w:p w:rsidR="00AC7B35" w:rsidRPr="00AC7B35" w:rsidRDefault="00AC7B35" w:rsidP="00AC7B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B35" w:rsidRPr="00AC7B35" w:rsidRDefault="00AC7B35" w:rsidP="00AC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B35" w:rsidRDefault="00AC7B35" w:rsidP="00AC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B35" w:rsidRPr="00AC7B35" w:rsidRDefault="00AC7B35" w:rsidP="00A23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дыбысы және әрпімен </w:t>
      </w:r>
      <w:bookmarkStart w:id="0" w:name="_GoBack"/>
      <w:bookmarkEnd w:id="0"/>
      <w:r w:rsidRPr="00AC7B35">
        <w:rPr>
          <w:rFonts w:ascii="Times New Roman" w:hAnsi="Times New Roman" w:cs="Times New Roman"/>
          <w:b/>
          <w:sz w:val="28"/>
          <w:szCs w:val="28"/>
          <w:lang w:val="kk-KZ"/>
        </w:rPr>
        <w:t>таныстыру</w:t>
      </w:r>
    </w:p>
    <w:p w:rsidR="00AC7B35" w:rsidRDefault="00AC7B35" w:rsidP="003D73B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196D" w:rsidRPr="0041707D" w:rsidRDefault="0070196D" w:rsidP="003D73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«Коммуникация»</w:t>
      </w:r>
    </w:p>
    <w:p w:rsidR="003D73B9" w:rsidRPr="0041707D" w:rsidRDefault="00C70EA0" w:rsidP="003D73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Ашық ұ</w:t>
      </w:r>
      <w:r w:rsidR="0070196D" w:rsidRPr="0041707D">
        <w:rPr>
          <w:rFonts w:ascii="Times New Roman" w:hAnsi="Times New Roman" w:cs="Times New Roman"/>
          <w:b/>
          <w:sz w:val="24"/>
          <w:szCs w:val="24"/>
          <w:lang w:val="kk-KZ"/>
        </w:rPr>
        <w:t>йымдастырылған оқу қызметі:</w:t>
      </w:r>
      <w:r w:rsidR="0070196D"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«Сауат ашу және жазу негіздері»</w:t>
      </w:r>
    </w:p>
    <w:p w:rsidR="003D73B9" w:rsidRPr="0041707D" w:rsidRDefault="003D73B9" w:rsidP="003D73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«Б» дыбысымен басталатын сөздерді айтқызып, буынға бөлуді үйрету. Сөздік қорларын толықтыру, балаларды ұқыптылыққа, ептілікке тәрбиелеу.</w:t>
      </w:r>
    </w:p>
    <w:p w:rsidR="003D73B9" w:rsidRPr="0041707D" w:rsidRDefault="003D73B9" w:rsidP="003D73B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көрнекі құралдар: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Слайд, текшелер, әріп қималары.</w:t>
      </w:r>
    </w:p>
    <w:tbl>
      <w:tblPr>
        <w:tblStyle w:val="a3"/>
        <w:tblW w:w="10632" w:type="dxa"/>
        <w:tblInd w:w="-34" w:type="dxa"/>
        <w:tblLook w:val="01E0" w:firstRow="1" w:lastRow="1" w:firstColumn="1" w:lastColumn="1" w:noHBand="0" w:noVBand="0"/>
      </w:tblPr>
      <w:tblGrid>
        <w:gridCol w:w="2315"/>
        <w:gridCol w:w="4718"/>
        <w:gridCol w:w="3599"/>
      </w:tblGrid>
      <w:tr w:rsidR="008F575F" w:rsidRPr="0041707D" w:rsidTr="00AC4D6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t>Оқу қызметінің кезеңдері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7B3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t>Ба</w:t>
            </w:r>
            <w:r w:rsidR="00AC7B35">
              <w:rPr>
                <w:b/>
                <w:sz w:val="24"/>
                <w:szCs w:val="24"/>
                <w:lang w:val="kk-KZ"/>
              </w:rPr>
              <w:t>лалардың іс-</w:t>
            </w:r>
            <w:r w:rsidRPr="0041707D">
              <w:rPr>
                <w:b/>
                <w:sz w:val="24"/>
                <w:szCs w:val="24"/>
                <w:lang w:val="kk-KZ"/>
              </w:rPr>
              <w:t xml:space="preserve"> әрекеті</w:t>
            </w:r>
          </w:p>
        </w:tc>
      </w:tr>
      <w:tr w:rsidR="008F575F" w:rsidRPr="00AC7B35" w:rsidTr="00AC4D6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F" w:rsidRPr="0041707D" w:rsidRDefault="008F575F" w:rsidP="00AC4D6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t>Мотивациялық-қозғаушылық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Шаттық шеңберіне тұрғызу.</w:t>
            </w:r>
          </w:p>
          <w:p w:rsidR="008F575F" w:rsidRPr="0041707D" w:rsidRDefault="00AC7B3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Қуан</w:t>
            </w:r>
            <w:r w:rsidR="008F575F" w:rsidRPr="0041707D">
              <w:rPr>
                <w:rFonts w:eastAsiaTheme="minorEastAsia"/>
                <w:sz w:val="24"/>
                <w:szCs w:val="24"/>
                <w:lang w:val="kk-KZ"/>
              </w:rPr>
              <w:t>, шаттаң алақай,</w:t>
            </w:r>
          </w:p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Қуанатын күн келді.</w:t>
            </w:r>
          </w:p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Күліп шықты күн бүгін,</w:t>
            </w:r>
          </w:p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Қайырлы таң!</w:t>
            </w:r>
          </w:p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Қайырлы күн!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Өлең жолдарын берілген қимылмен қайталайды.</w:t>
            </w:r>
          </w:p>
        </w:tc>
      </w:tr>
      <w:tr w:rsidR="008F575F" w:rsidRPr="0041707D" w:rsidTr="00AC4D6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F" w:rsidRPr="0041707D" w:rsidRDefault="008F575F" w:rsidP="00AC4D65">
            <w:pPr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575F" w:rsidRPr="0041707D" w:rsidRDefault="008F575F" w:rsidP="00AC4D65">
            <w:pPr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t>Ұйымдастыру-шылық-ізденістік.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-Балалар жыл мезгілін апта күндерін айтады.</w:t>
            </w:r>
          </w:p>
          <w:p w:rsidR="008F575F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-Ашық оқу қызметімізді бастамас бұрын өткен әріптерді қайталап алайық.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Өтілген әріптерден басталатын сөздерді ойлап үш тілде айтып шығу.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Н. Т. Н. Ғ. Р. Қ. М.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Бүгінгі ашық оқу – қызметімізді жаңа тақырыппен танысамыз, жаңа үйренетін дыбысымызды, әрпімізді, жұмбақ арқылы табуымыз керек.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Жұмбақ шешу.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Сулы жерде мекендеп,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Құрлықта да секеңдеп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Шыбын – шіркей аңдиды,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Жемге қашан жетем деп.</w:t>
            </w:r>
          </w:p>
          <w:p w:rsidR="00AC4D65" w:rsidRPr="0041707D" w:rsidRDefault="00AC4D65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-Бақа деген сөзд</w:t>
            </w:r>
            <w:r w:rsidR="009C006C" w:rsidRPr="0041707D">
              <w:rPr>
                <w:rFonts w:eastAsiaTheme="minorEastAsia"/>
                <w:sz w:val="24"/>
                <w:szCs w:val="24"/>
                <w:lang w:val="kk-KZ"/>
              </w:rPr>
              <w:t xml:space="preserve">е басында қандай дыбыс келеді. 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 xml:space="preserve">Қане бірге «б» деп қайталайық. 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«Б» дыбысы және әріп.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-«Б» - баспа әріп, «б» - кішкентай баспа әріп.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-Дауыссыз дыбыстарды қандай текшемен белгілейміз.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lastRenderedPageBreak/>
              <w:t>-«Б» дыбысынан басталатын сөздерді кім айтады?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 xml:space="preserve">-Қане енді осы Балға, Балта, Бақа сөздерді буынға бөлейік. 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 – қа, бал – ға, бал –та.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-Ендіше алдымыздағы текшемен жасамыз.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-«Бақа» деген сөзге дыбыстық талдау жасау.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Сергіту.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Тіл жаттықтыру.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 – ба- бақа,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Та – та –тасбақа.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-«Б» әрпін пайдалана отырып алдымыздағы кеспе әріптермен жазайық.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Бор. Бас.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F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lastRenderedPageBreak/>
              <w:t>Балалар жыл мезгілін, апта күндерін атап айтып береді.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Балалар қайталайды.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Жауабы: Бақа.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Бақа деген сөзде «б» дыбысы естіледі.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Қайталайды.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Көреді.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lastRenderedPageBreak/>
              <w:t>Дауыссыз дыбыстарды көк текшемен белгілейді.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Балға, балта, бақа.</w:t>
            </w: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Буынға бөледі.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Жазады.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Дыбыстық талдау жасайды.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Балалар бірге қайталайды.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Тапсырма орындайды.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  <w:p w:rsidR="00286CF0" w:rsidRPr="0041707D" w:rsidRDefault="00286CF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</w:tr>
      <w:tr w:rsidR="008F575F" w:rsidRPr="0041707D" w:rsidTr="00AC4D65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8F575F" w:rsidP="00AC4D65">
            <w:pPr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41707D">
              <w:rPr>
                <w:b/>
                <w:sz w:val="24"/>
                <w:szCs w:val="24"/>
                <w:lang w:val="kk-KZ"/>
              </w:rPr>
              <w:lastRenderedPageBreak/>
              <w:t>Рефлексиялық-түзетушілік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-Балалар бүгін қандай жаңа дыбыс өттік?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rFonts w:eastAsiaTheme="minorEastAsia"/>
                <w:sz w:val="24"/>
                <w:szCs w:val="24"/>
                <w:lang w:val="kk-KZ"/>
              </w:rPr>
              <w:t>-«Б» дыбысы қандай дыбыс?</w:t>
            </w:r>
          </w:p>
          <w:p w:rsidR="009C006C" w:rsidRPr="0041707D" w:rsidRDefault="009C006C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5F" w:rsidRPr="0041707D" w:rsidRDefault="00C70EA0" w:rsidP="00AC4D65">
            <w:pPr>
              <w:rPr>
                <w:sz w:val="24"/>
                <w:szCs w:val="24"/>
                <w:lang w:val="kk-KZ"/>
              </w:rPr>
            </w:pPr>
            <w:r w:rsidRPr="0041707D">
              <w:rPr>
                <w:sz w:val="24"/>
                <w:szCs w:val="24"/>
                <w:lang w:val="kk-KZ"/>
              </w:rPr>
              <w:t>-«Б» дыбысымен.</w:t>
            </w:r>
          </w:p>
          <w:p w:rsidR="00C70EA0" w:rsidRPr="0041707D" w:rsidRDefault="00C70EA0" w:rsidP="00AC4D65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41707D">
              <w:rPr>
                <w:sz w:val="24"/>
                <w:szCs w:val="24"/>
                <w:lang w:val="kk-KZ"/>
              </w:rPr>
              <w:t>-Дауыссыз дыбыс.</w:t>
            </w:r>
          </w:p>
        </w:tc>
      </w:tr>
    </w:tbl>
    <w:p w:rsidR="0070196D" w:rsidRPr="0041707D" w:rsidRDefault="009C006C" w:rsidP="00BD60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9C006C" w:rsidRPr="0041707D" w:rsidRDefault="009C006C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Орындайды: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Жұмбақ шешу, буын бөлу, талдайды, сөздерді жазу.</w:t>
      </w:r>
    </w:p>
    <w:p w:rsidR="009C006C" w:rsidRPr="0041707D" w:rsidRDefault="009C006C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Түсінеді: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Дыбыс пен әріптің айырмашылығы.</w:t>
      </w:r>
    </w:p>
    <w:p w:rsidR="009C006C" w:rsidRPr="0041707D" w:rsidRDefault="009C006C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707D">
        <w:rPr>
          <w:rFonts w:ascii="Times New Roman" w:hAnsi="Times New Roman" w:cs="Times New Roman"/>
          <w:b/>
          <w:sz w:val="24"/>
          <w:szCs w:val="24"/>
          <w:lang w:val="kk-KZ"/>
        </w:rPr>
        <w:t>Қолданады:</w:t>
      </w:r>
      <w:r w:rsidRPr="0041707D">
        <w:rPr>
          <w:rFonts w:ascii="Times New Roman" w:hAnsi="Times New Roman" w:cs="Times New Roman"/>
          <w:sz w:val="24"/>
          <w:szCs w:val="24"/>
          <w:lang w:val="kk-KZ"/>
        </w:rPr>
        <w:t xml:space="preserve"> «Б» дыбысын дұрыс айта білу дағдыларын.</w:t>
      </w: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Default="00AF7A32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BD60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AC7B35" w:rsidRDefault="00AF7A32" w:rsidP="00AC7B3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F7A32" w:rsidRPr="00AC7B35" w:rsidRDefault="00AF7A32" w:rsidP="00AF7A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Pr="0041707D" w:rsidRDefault="00AF7A32" w:rsidP="00AF7A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Default="00013EE6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707D" w:rsidRDefault="0041707D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EE6" w:rsidRPr="0041707D" w:rsidRDefault="00013EE6" w:rsidP="00013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A32" w:rsidRDefault="00AF7A32" w:rsidP="00BD60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7A32" w:rsidRDefault="00AF7A32" w:rsidP="00BD60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F7A32" w:rsidSect="00AC4D6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95" w:rsidRDefault="00876D95" w:rsidP="008F575F">
      <w:pPr>
        <w:spacing w:after="0" w:line="240" w:lineRule="auto"/>
      </w:pPr>
      <w:r>
        <w:separator/>
      </w:r>
    </w:p>
  </w:endnote>
  <w:endnote w:type="continuationSeparator" w:id="0">
    <w:p w:rsidR="00876D95" w:rsidRDefault="00876D95" w:rsidP="008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95" w:rsidRDefault="00876D95" w:rsidP="008F575F">
      <w:pPr>
        <w:spacing w:after="0" w:line="240" w:lineRule="auto"/>
      </w:pPr>
      <w:r>
        <w:separator/>
      </w:r>
    </w:p>
  </w:footnote>
  <w:footnote w:type="continuationSeparator" w:id="0">
    <w:p w:rsidR="00876D95" w:rsidRDefault="00876D95" w:rsidP="008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0EB8"/>
    <w:multiLevelType w:val="hybridMultilevel"/>
    <w:tmpl w:val="2C6C7AAC"/>
    <w:lvl w:ilvl="0" w:tplc="94FAA7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D"/>
    <w:rsid w:val="00013EE6"/>
    <w:rsid w:val="00286CF0"/>
    <w:rsid w:val="00376B9A"/>
    <w:rsid w:val="003D73B9"/>
    <w:rsid w:val="0041707D"/>
    <w:rsid w:val="00610445"/>
    <w:rsid w:val="00643786"/>
    <w:rsid w:val="0070196D"/>
    <w:rsid w:val="00737D2E"/>
    <w:rsid w:val="007805B9"/>
    <w:rsid w:val="00876D95"/>
    <w:rsid w:val="008F575F"/>
    <w:rsid w:val="009C006C"/>
    <w:rsid w:val="00A100CC"/>
    <w:rsid w:val="00A23BF8"/>
    <w:rsid w:val="00AC4D65"/>
    <w:rsid w:val="00AC7B35"/>
    <w:rsid w:val="00AF7A32"/>
    <w:rsid w:val="00BD6047"/>
    <w:rsid w:val="00C0365C"/>
    <w:rsid w:val="00C70EA0"/>
    <w:rsid w:val="00C87727"/>
    <w:rsid w:val="00D14635"/>
    <w:rsid w:val="00D65957"/>
    <w:rsid w:val="00E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1FE"/>
  <w15:docId w15:val="{8F5E26FA-07C9-485D-8414-597D6B7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75F"/>
  </w:style>
  <w:style w:type="paragraph" w:styleId="a6">
    <w:name w:val="footer"/>
    <w:basedOn w:val="a"/>
    <w:link w:val="a7"/>
    <w:uiPriority w:val="99"/>
    <w:semiHidden/>
    <w:unhideWhenUsed/>
    <w:rsid w:val="008F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75F"/>
  </w:style>
  <w:style w:type="paragraph" w:styleId="a8">
    <w:name w:val="List Paragraph"/>
    <w:basedOn w:val="a"/>
    <w:uiPriority w:val="34"/>
    <w:qFormat/>
    <w:rsid w:val="0041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Сариева Маншук</dc:creator>
  <cp:keywords/>
  <dc:description/>
  <cp:lastModifiedBy>Пользователь</cp:lastModifiedBy>
  <cp:revision>2</cp:revision>
  <dcterms:created xsi:type="dcterms:W3CDTF">2018-02-06T10:20:00Z</dcterms:created>
  <dcterms:modified xsi:type="dcterms:W3CDTF">2018-02-06T10:20:00Z</dcterms:modified>
</cp:coreProperties>
</file>