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42" w:rsidRDefault="00FB6942" w:rsidP="006E6E22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B6942" w:rsidRDefault="00FB6942" w:rsidP="009A38EA">
      <w:pPr>
        <w:pStyle w:val="a3"/>
        <w:ind w:left="426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6E6E22">
        <w:rPr>
          <w:rFonts w:ascii="Times New Roman" w:hAnsi="Times New Roman" w:cs="Times New Roman"/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 wp14:anchorId="150C2A9C" wp14:editId="0ECB5ED8">
            <wp:simplePos x="0" y="0"/>
            <wp:positionH relativeFrom="column">
              <wp:posOffset>221723</wp:posOffset>
            </wp:positionH>
            <wp:positionV relativeFrom="paragraph">
              <wp:posOffset>73025</wp:posOffset>
            </wp:positionV>
            <wp:extent cx="1381125" cy="1693677"/>
            <wp:effectExtent l="0" t="0" r="0" b="0"/>
            <wp:wrapSquare wrapText="bothSides"/>
            <wp:docPr id="7" name="Рисунок 7" descr="D:\Мд Алғырлар\тіл тірегіміз соғып тұрған жүрегіміз\20151112_120100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д Алғырлар\тіл тірегіміз соғып тұрған жүрегіміз\20151112_120100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9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B6942" w:rsidRDefault="00FB6942" w:rsidP="006E6E22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E6E2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6E6E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Қубаева </w:t>
      </w:r>
    </w:p>
    <w:p w:rsidR="006E6E22" w:rsidRPr="00FB6942" w:rsidRDefault="006E6E22" w:rsidP="006E6E22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FB6942">
        <w:rPr>
          <w:rFonts w:ascii="Times New Roman" w:hAnsi="Times New Roman"/>
          <w:sz w:val="28"/>
          <w:szCs w:val="28"/>
          <w:lang w:val="kk-KZ"/>
        </w:rPr>
        <w:t>МКҚК №6 «Орман ертегі» МДҰ</w:t>
      </w:r>
      <w:r w:rsidR="00FB6942" w:rsidRPr="00FB6942">
        <w:rPr>
          <w:rFonts w:ascii="Times New Roman" w:hAnsi="Times New Roman"/>
          <w:sz w:val="28"/>
          <w:szCs w:val="28"/>
          <w:lang w:val="kk-KZ"/>
        </w:rPr>
        <w:t>,</w:t>
      </w:r>
    </w:p>
    <w:p w:rsidR="00FB6942" w:rsidRPr="00FB6942" w:rsidRDefault="00FB6942" w:rsidP="00FB694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B6942">
        <w:rPr>
          <w:rFonts w:ascii="Times New Roman" w:hAnsi="Times New Roman" w:cs="Times New Roman"/>
          <w:sz w:val="28"/>
          <w:szCs w:val="28"/>
          <w:lang w:val="kk-KZ"/>
        </w:rPr>
        <w:t>әрбиеші,</w:t>
      </w:r>
      <w:r w:rsidR="006E6E22" w:rsidRPr="00FB69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6942" w:rsidRPr="00FB6942" w:rsidRDefault="00FB6942" w:rsidP="00FB6942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FB6942">
        <w:rPr>
          <w:rFonts w:ascii="Times New Roman" w:hAnsi="Times New Roman"/>
          <w:sz w:val="28"/>
          <w:szCs w:val="28"/>
          <w:lang w:val="kk-KZ"/>
        </w:rPr>
        <w:t>Ақтөбе қаласы</w:t>
      </w:r>
    </w:p>
    <w:p w:rsidR="006E6E22" w:rsidRPr="006E6E22" w:rsidRDefault="006E6E22" w:rsidP="006E6E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E22" w:rsidRDefault="006E6E22" w:rsidP="006E6E22">
      <w:pPr>
        <w:pStyle w:val="a3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CD12D3" w:rsidRPr="00FB6942" w:rsidRDefault="00CD12D3" w:rsidP="006E6E22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FB6942" w:rsidRPr="00FB6942" w:rsidRDefault="00FB6942" w:rsidP="006E6E22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FB6942" w:rsidRPr="00FB6942" w:rsidRDefault="00FB6942" w:rsidP="006E6E22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CD12D3" w:rsidRDefault="00FB6942" w:rsidP="00FB694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6942">
        <w:rPr>
          <w:rFonts w:ascii="Times New Roman" w:hAnsi="Times New Roman"/>
          <w:b/>
          <w:sz w:val="28"/>
          <w:szCs w:val="28"/>
          <w:lang w:val="kk-KZ"/>
        </w:rPr>
        <w:t>Күзгі орман ғажайып</w:t>
      </w:r>
    </w:p>
    <w:p w:rsidR="00FB6942" w:rsidRPr="00FB6942" w:rsidRDefault="00FB6942" w:rsidP="00FB6942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2A1FBD" w:rsidRPr="00FB6942" w:rsidRDefault="002A1FBD" w:rsidP="009A38EA">
      <w:pPr>
        <w:tabs>
          <w:tab w:val="left" w:pos="1134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 Екінші кіші «Балапан»</w:t>
      </w:r>
    </w:p>
    <w:p w:rsidR="00FB6942" w:rsidRPr="00FB6942" w:rsidRDefault="00FB6942" w:rsidP="009A38EA">
      <w:pPr>
        <w:tabs>
          <w:tab w:val="left" w:pos="1134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2A1FBD" w:rsidRPr="00FB6942" w:rsidRDefault="002A1FBD" w:rsidP="009A38EA">
      <w:pPr>
        <w:tabs>
          <w:tab w:val="left" w:pos="1134"/>
        </w:tabs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енсаулық,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коммуникация,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таным,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шығ</w:t>
      </w:r>
      <w:r w:rsidR="006E6E22" w:rsidRPr="00FB6942">
        <w:rPr>
          <w:rFonts w:ascii="Times New Roman" w:hAnsi="Times New Roman" w:cs="Times New Roman"/>
          <w:sz w:val="24"/>
          <w:szCs w:val="24"/>
          <w:lang w:val="kk-KZ"/>
        </w:rPr>
        <w:t>армашылық</w:t>
      </w:r>
    </w:p>
    <w:p w:rsidR="00FB6942" w:rsidRPr="00FB6942" w:rsidRDefault="00FB6942" w:rsidP="009A38EA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6"/>
          <w:szCs w:val="24"/>
          <w:lang w:val="kk-KZ"/>
        </w:rPr>
      </w:pPr>
    </w:p>
    <w:p w:rsidR="002A1FBD" w:rsidRPr="00FB6942" w:rsidRDefault="002A1FBD" w:rsidP="009A38EA">
      <w:pPr>
        <w:tabs>
          <w:tab w:val="left" w:pos="113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Бөлімдері: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ене шынықтыру,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сөйлемді дамыту,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көркем әдебиет,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ҚМТҚ,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>ратылыс</w:t>
      </w:r>
      <w:r w:rsidR="006E6E22" w:rsidRPr="00FB6942">
        <w:rPr>
          <w:rFonts w:ascii="Times New Roman" w:hAnsi="Times New Roman" w:cs="Times New Roman"/>
          <w:sz w:val="24"/>
          <w:szCs w:val="24"/>
          <w:lang w:val="kk-KZ"/>
        </w:rPr>
        <w:t>тану,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E22" w:rsidRPr="00FB6942">
        <w:rPr>
          <w:rFonts w:ascii="Times New Roman" w:hAnsi="Times New Roman" w:cs="Times New Roman"/>
          <w:sz w:val="24"/>
          <w:szCs w:val="24"/>
          <w:lang w:val="kk-KZ"/>
        </w:rPr>
        <w:t>құрастыру,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E22" w:rsidRPr="00FB6942">
        <w:rPr>
          <w:rFonts w:ascii="Times New Roman" w:hAnsi="Times New Roman" w:cs="Times New Roman"/>
          <w:sz w:val="24"/>
          <w:szCs w:val="24"/>
          <w:lang w:val="kk-KZ"/>
        </w:rPr>
        <w:t>музыка</w:t>
      </w:r>
      <w:r w:rsidR="009A38E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6E22" w:rsidRPr="00FB694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B6942" w:rsidRPr="00FB6942" w:rsidRDefault="00FB6942" w:rsidP="009A38E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6"/>
          <w:szCs w:val="24"/>
          <w:lang w:val="kk-KZ"/>
        </w:rPr>
      </w:pPr>
    </w:p>
    <w:p w:rsidR="002A1FBD" w:rsidRPr="00FB6942" w:rsidRDefault="002A1FBD" w:rsidP="009A38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Балалардың сөздік қорын байыту-жануарларды атау,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жыл мезгілін,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табиғат өзгерістерін айта білу,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заттың түсін,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көлемін 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>ажырату.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>Жануарлардың әр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-қимылын көрсете білу.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Дыбы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>старды анық айту. Сурет бойынша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 әңгіме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>леу,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>заттарды біріктіруді білу.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>Тү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зу жолмен жүруді және оң-сол аяқпен алма кезек секіруді қалыптастыру.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Ән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ді тыңдауға және орындауға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дамыту.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Заттарды салыстыру (көлемін,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ұзындығын,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биіктігін),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мына ұғымдарды ажырату (жоғары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төмен,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алыс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жақын),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сөздердің мағынасын білу (көп,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біреу).</w:t>
      </w:r>
    </w:p>
    <w:p w:rsidR="00FB6942" w:rsidRPr="00FB6942" w:rsidRDefault="00FB6942" w:rsidP="009A38EA">
      <w:pPr>
        <w:spacing w:after="0" w:line="240" w:lineRule="auto"/>
        <w:ind w:left="284"/>
        <w:rPr>
          <w:rFonts w:ascii="Times New Roman" w:hAnsi="Times New Roman" w:cs="Times New Roman"/>
          <w:b/>
          <w:sz w:val="4"/>
          <w:szCs w:val="24"/>
          <w:lang w:val="kk-KZ"/>
        </w:rPr>
      </w:pPr>
    </w:p>
    <w:p w:rsidR="00FB6942" w:rsidRPr="00FB6942" w:rsidRDefault="00FB6942" w:rsidP="009A38EA">
      <w:pPr>
        <w:spacing w:after="0" w:line="240" w:lineRule="auto"/>
        <w:ind w:left="284"/>
        <w:rPr>
          <w:rFonts w:ascii="Times New Roman" w:hAnsi="Times New Roman" w:cs="Times New Roman"/>
          <w:b/>
          <w:sz w:val="4"/>
          <w:szCs w:val="24"/>
          <w:lang w:val="kk-KZ"/>
        </w:rPr>
      </w:pPr>
    </w:p>
    <w:p w:rsidR="002A1FBD" w:rsidRDefault="002A1FBD" w:rsidP="009A38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Алдын</w:t>
      </w:r>
      <w:r w:rsidR="00AE4012" w:rsidRPr="00FB69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ала жұмыс</w:t>
      </w:r>
      <w:r w:rsidR="00AE4012"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Жыл мезгілі туралы әңгемелесу,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суреттер қарау,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тақпақ оқу,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санамақ айту,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серуенде бақылау өткізу. (жануарлар –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ойыншық,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атрибуттар,</w:t>
      </w:r>
      <w:r w:rsidR="00FB69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дыбыстар)</w:t>
      </w:r>
    </w:p>
    <w:p w:rsidR="00FB6942" w:rsidRPr="00FB6942" w:rsidRDefault="00FB6942" w:rsidP="00FB6942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24"/>
          <w:lang w:val="kk-KZ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3261"/>
      </w:tblGrid>
      <w:tr w:rsidR="002A1FBD" w:rsidRPr="00FB6942" w:rsidTr="009A38EA">
        <w:tc>
          <w:tcPr>
            <w:tcW w:w="184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510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261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2A1FBD" w:rsidRPr="00FB6942" w:rsidTr="009A38EA">
        <w:tc>
          <w:tcPr>
            <w:tcW w:w="1843" w:type="dxa"/>
            <w:shd w:val="clear" w:color="auto" w:fill="auto"/>
          </w:tcPr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</w:t>
            </w:r>
            <w:r w:rsidR="002A1FBD"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вациялық қозғаушы</w:t>
            </w:r>
          </w:p>
        </w:tc>
        <w:tc>
          <w:tcPr>
            <w:tcW w:w="510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қатармен кіреді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бойымен жүргізу. </w:t>
            </w:r>
          </w:p>
          <w:p w:rsidR="00FB6942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Арайлап таң атты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сәуле таратты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Жарқырайды күніміз</w:t>
            </w:r>
          </w:p>
          <w:p w:rsidR="002A1FBD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Жайнай түсті даламыз</w:t>
            </w:r>
          </w:p>
          <w:p w:rsidR="00FB6942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Тосын сый:</w:t>
            </w:r>
            <w:r w:rsid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 келеді,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орманға шақырады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A1FBD" w:rsidRPr="00FB6942" w:rsidRDefault="00FB6942" w:rsidP="002D667E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кіреді.</w:t>
            </w:r>
          </w:p>
          <w:p w:rsidR="002A1FBD" w:rsidRPr="00FB6942" w:rsidRDefault="002A1FBD" w:rsidP="002D667E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тұрып орындайды</w:t>
            </w:r>
          </w:p>
          <w:p w:rsidR="002A1FBD" w:rsidRPr="00FB6942" w:rsidRDefault="00CE4235" w:rsidP="002D667E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2427" cy="1076325"/>
                  <wp:effectExtent l="0" t="0" r="0" b="0"/>
                  <wp:docPr id="10" name="Рисунок 2" descr="C:\Users\Гульжан\Desktop\Ашық сабақ 1- тоқ 2016ж\Балапан 1- тоқ 2016ж\20161122_092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жан\Desktop\Ашық сабақ 1- тоқ 2016ж\Балапан 1- тоқ 2016ж\20161122_092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93" cy="1077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FBD" w:rsidRPr="00FB6942" w:rsidRDefault="002A1FBD" w:rsidP="002D667E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Қонақты келген </w:t>
            </w:r>
          </w:p>
          <w:p w:rsidR="002A1FBD" w:rsidRPr="00FB6942" w:rsidRDefault="002A1FBD" w:rsidP="002D667E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қуанып қарсы алады</w:t>
            </w:r>
          </w:p>
        </w:tc>
      </w:tr>
      <w:tr w:rsidR="002A1FBD" w:rsidRPr="009A38EA" w:rsidTr="009A38EA">
        <w:trPr>
          <w:trHeight w:val="1826"/>
        </w:trPr>
        <w:tc>
          <w:tcPr>
            <w:tcW w:w="184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Ұйымдастыру-іздену</w:t>
            </w:r>
          </w:p>
        </w:tc>
        <w:tc>
          <w:tcPr>
            <w:tcW w:w="510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Әңгімелеу,</w:t>
            </w:r>
            <w:r w:rsid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жерде жапырақтар.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қай жыл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мезгілі?</w:t>
            </w:r>
          </w:p>
          <w:p w:rsid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1" wp14:anchorId="4D82668F" wp14:editId="1EA55F2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781685</wp:posOffset>
                  </wp:positionV>
                  <wp:extent cx="2124075" cy="1195070"/>
                  <wp:effectExtent l="0" t="0" r="0" b="0"/>
                  <wp:wrapThrough wrapText="bothSides">
                    <wp:wrapPolygon edited="0">
                      <wp:start x="0" y="0"/>
                      <wp:lineTo x="0" y="21348"/>
                      <wp:lineTo x="21503" y="21348"/>
                      <wp:lineTo x="21503" y="0"/>
                      <wp:lineTo x="0" y="0"/>
                    </wp:wrapPolygon>
                  </wp:wrapThrough>
                  <wp:docPr id="13" name="Рисунок 5" descr="C:\Users\Гульжан\Desktop\Ашық сабақ 1- тоқ 2016ж\Балапан 1- тоқ 2016ж\20161122_093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ьжан\Desktop\Ашық сабақ 1- тоқ 2016ж\Балапан 1- тоқ 2016ж\20161122_093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9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кез өте кере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мет.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суық болса да,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суық ү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де,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шуағын аз шашып бұлттың арасы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тығылса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көп жауса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ғашта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мен шөптер әсем түске боялады,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жапырақтары өзгереді.</w:t>
            </w:r>
            <w:r w:rsidR="00CE4235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A1FBD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942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-Қараңдаршы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жапырақтар қандай түсті?</w:t>
            </w: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-Міне, 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ү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рледі.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Тербеледі ағаштар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қараңдаршы қаншама жапырақтар ұшыпты.</w:t>
            </w:r>
          </w:p>
          <w:p w:rsidR="00FB6942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тап»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апай жасыл жапырақтар жинайды,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қызыл.</w:t>
            </w:r>
          </w:p>
          <w:p w:rsidR="009A38EA" w:rsidRP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 естіледі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(кірпі-ойыншық).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-Таныдыңыз ба?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не?</w:t>
            </w:r>
          </w:p>
          <w:p w:rsidR="002A1FBD" w:rsidRPr="00FB6942" w:rsidRDefault="00E25F1F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–ол тек ұйқыдан оянған,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ж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 керек?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мөлдір су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қалай дыбыстайды?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–Кірпі сендермен танысқысы келеді.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 бізді д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остарымен мекендейтін орманға ша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қырады.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Барамыз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бір бірімізден қалмай,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шуламай көпірмен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таст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тасқа секіріп жүруіміз керек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келістік пе? </w:t>
            </w:r>
          </w:p>
          <w:p w:rsidR="009A38EA" w:rsidRP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 тасқа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өттік.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тыңдайық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не дыбыс?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Қамыс шулап тұр желге шшш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Шалшықта отырған не?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–Бақа қалай дыбыстайды?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 қандай? </w:t>
            </w:r>
          </w:p>
          <w:p w:rsidR="002A1FBD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5C5D398B" wp14:editId="7F757FF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323850</wp:posOffset>
                  </wp:positionV>
                  <wp:extent cx="1781175" cy="1431925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484" y="21265"/>
                      <wp:lineTo x="21484" y="0"/>
                      <wp:lineTo x="0" y="0"/>
                    </wp:wrapPolygon>
                  </wp:wrapThrough>
                  <wp:docPr id="16" name="Рисунок 6" descr="C:\Users\Гульжан\Desktop\Ашық сабақ 1- тоқ 2016ж\Балапан 1- тоқ 2016ж\20161122_093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ульжан\Desktop\Ашық сабақ 1- тоқ 2016ж\Балапан 1- тоқ 2016ж\20161122_093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–Жарайсың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орманға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жеттік.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Ағаштар қандай, биік пе,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аласа ма?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шөптер? </w:t>
            </w:r>
          </w:p>
          <w:p w:rsidR="002A1FBD" w:rsidRPr="00FB6942" w:rsidRDefault="002A1FBD" w:rsidP="009A3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-Ой,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шөптің арасында не тығылған?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–Ол қалай дыбыстайды?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 мына ағаштың түбіне тығылған не?</w:t>
            </w:r>
          </w:p>
          <w:p w:rsidR="009A38EA" w:rsidRP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аюдың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Бәрінен қорқақ не?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Қоянның құлағы қандай?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құйрығы? Ол нені жақсы көреді?</w:t>
            </w:r>
          </w:p>
          <w:p w:rsidR="002A1FBD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 естіледі (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үлиды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9A38EA" w:rsidRP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2A1FBD" w:rsidRPr="00FB6942" w:rsidRDefault="00E25F1F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бұл қай жануар ұ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лыған?</w:t>
            </w:r>
          </w:p>
          <w:p w:rsidR="002A1FBD" w:rsidRPr="00FB6942" w:rsidRDefault="002A1FBD" w:rsidP="00FB694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нешеу? Ал біз?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қу,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жүрген жері шу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D731D" w:rsidRPr="00FB6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9A38EA" w:rsidRDefault="002A1FBD" w:rsidP="002D667E">
            <w:pPr>
              <w:pStyle w:val="a6"/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</w:t>
            </w:r>
            <w:r w:rsidR="00FB6942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FB6942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кірпі</w:t>
            </w:r>
            <w:r w:rsidR="00E25F1F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сыйлық дайындаған екен</w:t>
            </w:r>
            <w:r w:rsidR="00FB6942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бірақ шашып алған. </w:t>
            </w:r>
          </w:p>
          <w:p w:rsidR="009A38EA" w:rsidRDefault="00E25F1F" w:rsidP="002D667E">
            <w:pPr>
              <w:pStyle w:val="a6"/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</w:t>
            </w:r>
            <w:r w:rsidR="00FB6942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не, балалар? Дұрыс, </w:t>
            </w:r>
            <w:r w:rsidR="002A1FBD" w:rsidRP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біз кірпіге құрастырып берейік алмаларын.</w:t>
            </w:r>
          </w:p>
          <w:p w:rsidR="009A38EA" w:rsidRPr="009A38EA" w:rsidRDefault="009A38EA" w:rsidP="009A38EA">
            <w:pPr>
              <w:pStyle w:val="a6"/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 жұмысы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–алма құрастыру.</w:t>
            </w:r>
          </w:p>
          <w:p w:rsidR="00FB6942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Ән «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күз не береді?</w:t>
            </w:r>
          </w:p>
          <w:p w:rsidR="002A1FBD" w:rsidRP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0" locked="0" layoutInCell="1" allowOverlap="1" wp14:anchorId="6D947514" wp14:editId="735C6A2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133985</wp:posOffset>
                  </wp:positionV>
                  <wp:extent cx="2190750" cy="1233170"/>
                  <wp:effectExtent l="0" t="0" r="0" b="0"/>
                  <wp:wrapThrough wrapText="bothSides">
                    <wp:wrapPolygon edited="0">
                      <wp:start x="0" y="0"/>
                      <wp:lineTo x="0" y="21355"/>
                      <wp:lineTo x="21412" y="21355"/>
                      <wp:lineTo x="21412" y="0"/>
                      <wp:lineTo x="0" y="0"/>
                    </wp:wrapPolygon>
                  </wp:wrapThrough>
                  <wp:docPr id="15" name="Рисунок 7" descr="C:\Users\Гульжан\Desktop\Ашық сабақ 1- тоқ 2016ж\Балапан 1- тоқ 2016ж\20161122_093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ульжан\Desktop\Ашық сабақ 1- тоқ 2016ж\Балапан 1- тоқ 2016ж\20161122_093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зейін қойып тыңдайды.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толық жауап береді.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суретті тамашалайды.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</w:t>
            </w:r>
            <w:r w:rsidR="00E25F1F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 ойнайды.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дұрыс орындайды.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CE4235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061424"/>
                  <wp:effectExtent l="19050" t="0" r="0" b="0"/>
                  <wp:docPr id="11" name="Рисунок 1" descr="C:\Users\Гульжан\Desktop\Ашық сабақ 1- тоқ 2016ж\Балапан 1- тоқ 2016ж\20161122_09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\Desktop\Ашық сабақ 1- тоқ 2016ж\Балапан 1- тоқ 2016ж\20161122_09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863" cy="1060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-Кірпі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жаттығуды орындайды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–УФ-УФ-УФ.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кедергілерден өтеді.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ойнайды.</w:t>
            </w:r>
          </w:p>
          <w:p w:rsidR="002A1FBD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Ш-Ш-Ш.  </w:t>
            </w:r>
          </w:p>
          <w:p w:rsid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B889D4" wp14:editId="558C622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330835</wp:posOffset>
                  </wp:positionV>
                  <wp:extent cx="1695450" cy="1292860"/>
                  <wp:effectExtent l="0" t="0" r="0" b="0"/>
                  <wp:wrapThrough wrapText="bothSides">
                    <wp:wrapPolygon edited="0">
                      <wp:start x="0" y="0"/>
                      <wp:lineTo x="0" y="21324"/>
                      <wp:lineTo x="21357" y="21324"/>
                      <wp:lineTo x="21357" y="0"/>
                      <wp:lineTo x="0" y="0"/>
                    </wp:wrapPolygon>
                  </wp:wrapThrough>
                  <wp:docPr id="14" name="Рисунок 4" descr="C:\Users\Гульжан\Desktop\Ашық сабақ 1- тоқ 2016ж\Балапан 1- тоқ 2016ж\20161122_093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жан\Desktop\Ашық сабақ 1- тоқ 2016ж\Балапан 1- тоқ 2016ж\20161122_093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8EA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8EA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-Бақа  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-Бақ-бақ,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жасыл.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шөптер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аласа.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8EA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-Қоңыз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-жжжж  </w:t>
            </w:r>
          </w:p>
          <w:p w:rsidR="002A1FBD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-Аю </w:t>
            </w:r>
          </w:p>
          <w:p w:rsidR="009A38EA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ойын ойнады.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–қоян,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құлағы ұзын,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құйрығы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Сәбіз,</w:t>
            </w:r>
            <w:r w:rsid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орам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</w:t>
            </w:r>
          </w:p>
          <w:p w:rsidR="009A38EA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-қасқыр</w:t>
            </w:r>
            <w:r w:rsidR="00FB6942" w:rsidRPr="00FB694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–көп </w:t>
            </w: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Түлкі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FB694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-Алмалар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құрастырады.</w:t>
            </w:r>
          </w:p>
          <w:p w:rsidR="00DD731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Әнді көңілді орындайды</w:t>
            </w:r>
          </w:p>
          <w:p w:rsidR="002A1FBD" w:rsidRPr="009A38EA" w:rsidRDefault="002A1FBD" w:rsidP="00DD731D">
            <w:pPr>
              <w:rPr>
                <w:rFonts w:ascii="Times New Roman" w:hAnsi="Times New Roman" w:cs="Times New Roman"/>
                <w:sz w:val="2"/>
                <w:szCs w:val="24"/>
                <w:lang w:val="kk-KZ"/>
              </w:rPr>
            </w:pPr>
          </w:p>
        </w:tc>
      </w:tr>
      <w:tr w:rsidR="002A1FBD" w:rsidRPr="00FB6942" w:rsidTr="009A38EA">
        <w:tc>
          <w:tcPr>
            <w:tcW w:w="184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Рефлексивті-түзетушілік</w:t>
            </w:r>
          </w:p>
        </w:tc>
        <w:tc>
          <w:tcPr>
            <w:tcW w:w="5103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Қ.О.  «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кетті домалап</w:t>
            </w: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Сұрақтар 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қайда бардық?</w:t>
            </w:r>
          </w:p>
          <w:p w:rsidR="002A1FBD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Біз жолда не көрдік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жануарларды кездесті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к?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Қонақпен</w:t>
            </w:r>
            <w:r w:rsidR="009A3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қоштасу.</w:t>
            </w:r>
          </w:p>
          <w:p w:rsidR="002A1FBD" w:rsidRPr="00FB6942" w:rsidRDefault="009A38EA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оралу.</w:t>
            </w:r>
          </w:p>
        </w:tc>
        <w:tc>
          <w:tcPr>
            <w:tcW w:w="3261" w:type="dxa"/>
            <w:shd w:val="clear" w:color="auto" w:fill="auto"/>
          </w:tcPr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DD731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 ойнайды.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AE4012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</w:t>
            </w:r>
            <w:r w:rsidR="002A1FBD"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Қонақпен қоштасты.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Қуанады күлімсірейді.</w:t>
            </w:r>
          </w:p>
          <w:p w:rsidR="002A1FBD" w:rsidRPr="00FB6942" w:rsidRDefault="002A1FBD" w:rsidP="002D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оралды.</w:t>
            </w:r>
          </w:p>
        </w:tc>
      </w:tr>
    </w:tbl>
    <w:p w:rsidR="009A38EA" w:rsidRDefault="009A38EA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A1FBD" w:rsidRPr="00FB6942" w:rsidRDefault="002A1FBD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2A1FBD" w:rsidRPr="00FB6942" w:rsidRDefault="002A1FBD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Білу: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 жыл мезгілінің өзгерістерін</w:t>
      </w:r>
      <w:r w:rsidR="009A38E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38EA" w:rsidRPr="009A38EA" w:rsidRDefault="009A38EA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2A1FBD" w:rsidRPr="00FB6942" w:rsidRDefault="002A1FBD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Игеру: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жануарларды атауды,</w:t>
      </w:r>
      <w:r w:rsidR="009A38EA">
        <w:rPr>
          <w:rFonts w:ascii="Times New Roman" w:hAnsi="Times New Roman" w:cs="Times New Roman"/>
          <w:sz w:val="24"/>
          <w:szCs w:val="24"/>
          <w:lang w:val="kk-KZ"/>
        </w:rPr>
        <w:t xml:space="preserve"> салыстыруды;</w:t>
      </w:r>
    </w:p>
    <w:p w:rsidR="009A38EA" w:rsidRPr="009A38EA" w:rsidRDefault="009A38EA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2A1FBD" w:rsidRPr="00FB6942" w:rsidRDefault="002A1FBD" w:rsidP="009A38E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6942">
        <w:rPr>
          <w:rFonts w:ascii="Times New Roman" w:hAnsi="Times New Roman" w:cs="Times New Roman"/>
          <w:b/>
          <w:sz w:val="24"/>
          <w:szCs w:val="24"/>
          <w:lang w:val="kk-KZ"/>
        </w:rPr>
        <w:t>Меңгеру:</w:t>
      </w:r>
      <w:r w:rsidR="00E25F1F" w:rsidRPr="00FB6942">
        <w:rPr>
          <w:rFonts w:ascii="Times New Roman" w:hAnsi="Times New Roman" w:cs="Times New Roman"/>
          <w:sz w:val="24"/>
          <w:szCs w:val="24"/>
          <w:lang w:val="kk-KZ"/>
        </w:rPr>
        <w:t xml:space="preserve"> та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ту болуды,</w:t>
      </w:r>
      <w:r w:rsidR="009A38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6942">
        <w:rPr>
          <w:rFonts w:ascii="Times New Roman" w:hAnsi="Times New Roman" w:cs="Times New Roman"/>
          <w:sz w:val="24"/>
          <w:szCs w:val="24"/>
          <w:lang w:val="kk-KZ"/>
        </w:rPr>
        <w:t>тәртіпті жүруді</w:t>
      </w:r>
      <w:r w:rsidR="009A38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A1FBD" w:rsidRDefault="002A1FBD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Default="002A1FBD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Pr="009A38EA" w:rsidRDefault="00A52015" w:rsidP="002A1FBD">
      <w:pPr>
        <w:rPr>
          <w:rFonts w:ascii="Times New Roman" w:hAnsi="Times New Roman"/>
          <w:b/>
          <w:sz w:val="32"/>
          <w:szCs w:val="32"/>
          <w:lang w:val="kk-KZ"/>
        </w:rPr>
      </w:pPr>
      <w:r w:rsidRPr="009A38EA">
        <w:rPr>
          <w:rFonts w:ascii="Times New Roman" w:hAnsi="Times New Roman"/>
          <w:b/>
          <w:sz w:val="32"/>
          <w:szCs w:val="32"/>
          <w:lang w:val="kk-KZ"/>
        </w:rPr>
        <w:t xml:space="preserve">    </w:t>
      </w:r>
    </w:p>
    <w:p w:rsidR="002A1FBD" w:rsidRDefault="002A1FBD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Default="002A1FBD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Default="002A1FBD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   </w:t>
      </w:r>
    </w:p>
    <w:p w:rsidR="00CE4235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CE4235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CE4235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A1FBD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</w:t>
      </w:r>
    </w:p>
    <w:p w:rsidR="002A1FBD" w:rsidRDefault="00CE4235" w:rsidP="002A1FBD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</w:p>
    <w:p w:rsidR="002E628B" w:rsidRPr="00CD12D3" w:rsidRDefault="002E628B">
      <w:pPr>
        <w:rPr>
          <w:lang w:val="kk-KZ"/>
        </w:rPr>
      </w:pPr>
    </w:p>
    <w:sectPr w:rsidR="002E628B" w:rsidRPr="00CD12D3" w:rsidSect="009A38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41043"/>
    <w:multiLevelType w:val="hybridMultilevel"/>
    <w:tmpl w:val="DEE456EE"/>
    <w:lvl w:ilvl="0" w:tplc="C84E11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819"/>
    <w:multiLevelType w:val="hybridMultilevel"/>
    <w:tmpl w:val="FBC098CA"/>
    <w:lvl w:ilvl="0" w:tplc="02DE73AC">
      <w:start w:val="3"/>
      <w:numFmt w:val="bullet"/>
      <w:lvlText w:val="–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D3"/>
    <w:rsid w:val="000F0F85"/>
    <w:rsid w:val="0018148C"/>
    <w:rsid w:val="001E149F"/>
    <w:rsid w:val="00285B0F"/>
    <w:rsid w:val="002A17E3"/>
    <w:rsid w:val="002A1FBD"/>
    <w:rsid w:val="002E628B"/>
    <w:rsid w:val="004031BC"/>
    <w:rsid w:val="00576580"/>
    <w:rsid w:val="00622051"/>
    <w:rsid w:val="006E6E22"/>
    <w:rsid w:val="009313FE"/>
    <w:rsid w:val="009A38EA"/>
    <w:rsid w:val="00A52015"/>
    <w:rsid w:val="00AE4012"/>
    <w:rsid w:val="00CD12D3"/>
    <w:rsid w:val="00CE4235"/>
    <w:rsid w:val="00D15496"/>
    <w:rsid w:val="00D43645"/>
    <w:rsid w:val="00DD731D"/>
    <w:rsid w:val="00E25F1F"/>
    <w:rsid w:val="00EB7B94"/>
    <w:rsid w:val="00F53CD8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3C74"/>
  <w15:docId w15:val="{40646116-F6D9-4827-A1A8-155B68E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2D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Пользователь</cp:lastModifiedBy>
  <cp:revision>2</cp:revision>
  <cp:lastPrinted>2016-11-29T10:40:00Z</cp:lastPrinted>
  <dcterms:created xsi:type="dcterms:W3CDTF">2017-11-09T06:17:00Z</dcterms:created>
  <dcterms:modified xsi:type="dcterms:W3CDTF">2017-11-09T06:17:00Z</dcterms:modified>
</cp:coreProperties>
</file>